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BC09" w14:textId="625E51F7" w:rsidR="005F0252" w:rsidRPr="00ED1C84" w:rsidRDefault="009751CF" w:rsidP="00403740">
      <w:pPr>
        <w:jc w:val="both"/>
        <w:rPr>
          <w:rFonts w:ascii="Times New Roman" w:hAnsi="Times New Roman" w:cs="Times New Roman"/>
          <w:b/>
          <w:bCs/>
        </w:rPr>
      </w:pPr>
      <w:r w:rsidRPr="00ED1C84">
        <w:rPr>
          <w:rFonts w:ascii="Times New Roman" w:hAnsi="Times New Roman" w:cs="Times New Roman"/>
          <w:b/>
          <w:bCs/>
        </w:rPr>
        <w:t>Active Fire</w:t>
      </w:r>
      <w:r w:rsidR="00C13A50">
        <w:rPr>
          <w:rFonts w:ascii="Times New Roman" w:hAnsi="Times New Roman" w:cs="Times New Roman"/>
          <w:b/>
          <w:bCs/>
        </w:rPr>
        <w:t xml:space="preserve"> Training Plan</w:t>
      </w:r>
    </w:p>
    <w:p w14:paraId="1C1B2FE2" w14:textId="154E5DE9" w:rsidR="00ED1C84" w:rsidRPr="00E101F9" w:rsidRDefault="00ED1C84" w:rsidP="00403740">
      <w:pPr>
        <w:jc w:val="both"/>
        <w:rPr>
          <w:rFonts w:ascii="Times New Roman" w:hAnsi="Times New Roman" w:cs="Times New Roman"/>
        </w:rPr>
      </w:pPr>
      <w:r w:rsidRPr="00E101F9">
        <w:rPr>
          <w:rFonts w:ascii="Times New Roman" w:hAnsi="Times New Roman" w:cs="Times New Roman"/>
        </w:rPr>
        <w:t>June 24, 2025, 9 AM - 1 PM EDT</w:t>
      </w:r>
    </w:p>
    <w:p w14:paraId="523ED53B" w14:textId="574BCC68" w:rsidR="00ED1C84" w:rsidRPr="00ED1C84" w:rsidRDefault="00ED1C84" w:rsidP="00403740">
      <w:pPr>
        <w:jc w:val="both"/>
        <w:rPr>
          <w:rFonts w:ascii="Times New Roman" w:hAnsi="Times New Roman" w:cs="Times New Roman"/>
        </w:rPr>
      </w:pPr>
      <w:r w:rsidRPr="00ED1C84">
        <w:rPr>
          <w:rFonts w:ascii="Times New Roman" w:hAnsi="Times New Roman" w:cs="Times New Roman"/>
        </w:rPr>
        <w:t>Instructor: Meng Zhou, NASA GSFC GMAO/UMBC</w:t>
      </w:r>
    </w:p>
    <w:p w14:paraId="5293B9A1" w14:textId="11ED8D46" w:rsidR="00ED1C84" w:rsidRPr="00372C6C" w:rsidRDefault="00ED1C84" w:rsidP="0040374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2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General Notes</w:t>
      </w:r>
    </w:p>
    <w:p w14:paraId="40DF47A0" w14:textId="30FC6181" w:rsidR="00ED1C84" w:rsidRPr="00ED1C84" w:rsidRDefault="00ED1C84" w:rsidP="004037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1C84">
        <w:rPr>
          <w:rFonts w:ascii="Times New Roman" w:hAnsi="Times New Roman" w:cs="Times New Roman"/>
        </w:rPr>
        <w:t>Multiple wildfire cases (including incidents that covered by other sections) will be used for illustration</w:t>
      </w:r>
    </w:p>
    <w:p w14:paraId="0C435D81" w14:textId="69B4A7CE" w:rsidR="00ED1C84" w:rsidRPr="00ED1C84" w:rsidRDefault="00ED1C84" w:rsidP="004037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1C84">
        <w:rPr>
          <w:rFonts w:ascii="Times New Roman" w:hAnsi="Times New Roman" w:cs="Times New Roman"/>
        </w:rPr>
        <w:t xml:space="preserve">Use Google </w:t>
      </w:r>
      <w:proofErr w:type="spellStart"/>
      <w:r w:rsidRPr="00ED1C84">
        <w:rPr>
          <w:rFonts w:ascii="Times New Roman" w:hAnsi="Times New Roman" w:cs="Times New Roman"/>
        </w:rPr>
        <w:t>Colab</w:t>
      </w:r>
      <w:proofErr w:type="spellEnd"/>
      <w:r w:rsidRPr="00ED1C84">
        <w:rPr>
          <w:rFonts w:ascii="Times New Roman" w:hAnsi="Times New Roman" w:cs="Times New Roman"/>
        </w:rPr>
        <w:t xml:space="preserve"> as the online computing resource</w:t>
      </w:r>
    </w:p>
    <w:p w14:paraId="7C20FBCA" w14:textId="016C72E7" w:rsidR="00ED1C84" w:rsidRDefault="00ED1C84" w:rsidP="004037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1C84">
        <w:rPr>
          <w:rFonts w:ascii="Times New Roman" w:hAnsi="Times New Roman" w:cs="Times New Roman"/>
        </w:rPr>
        <w:t>Use GitHub as the shared code repository</w:t>
      </w:r>
    </w:p>
    <w:p w14:paraId="14F11CE7" w14:textId="1E3B8668" w:rsidR="00ED1C84" w:rsidRPr="00ED1C84" w:rsidRDefault="00ED1C84" w:rsidP="004037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1C84">
        <w:rPr>
          <w:rFonts w:ascii="Times New Roman" w:hAnsi="Times New Roman" w:cs="Times New Roman"/>
        </w:rPr>
        <w:t>Provide 5 questions for learning assessment</w:t>
      </w:r>
    </w:p>
    <w:p w14:paraId="6372DFF6" w14:textId="6AE71214" w:rsidR="00ED1C84" w:rsidRPr="00372C6C" w:rsidRDefault="00ED1C84" w:rsidP="0040374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2C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Outline</w:t>
      </w:r>
    </w:p>
    <w:p w14:paraId="2A6B86AE" w14:textId="3BB9035A" w:rsidR="00372C6C" w:rsidRPr="00372C6C" w:rsidRDefault="00372C6C" w:rsidP="00403740">
      <w:pPr>
        <w:ind w:left="360"/>
        <w:jc w:val="both"/>
        <w:rPr>
          <w:rFonts w:ascii="Times New Roman" w:hAnsi="Times New Roman" w:cs="Times New Roman"/>
        </w:rPr>
      </w:pPr>
      <w:r w:rsidRPr="00904D5A">
        <w:rPr>
          <w:rFonts w:ascii="Times New Roman" w:hAnsi="Times New Roman" w:cs="Times New Roman"/>
          <w:i/>
          <w:iCs/>
        </w:rPr>
        <w:t>Opening Remarks</w:t>
      </w:r>
      <w:r w:rsidRPr="00372C6C">
        <w:rPr>
          <w:rFonts w:ascii="Times New Roman" w:hAnsi="Times New Roman" w:cs="Times New Roman"/>
        </w:rPr>
        <w:t xml:space="preserve"> </w:t>
      </w:r>
      <w:r w:rsidRPr="00372C6C">
        <w:rPr>
          <w:rFonts w:ascii="Times New Roman" w:hAnsi="Times New Roman" w:cs="Times New Roman"/>
          <w:b/>
          <w:bCs/>
        </w:rPr>
        <w:t>[</w:t>
      </w:r>
      <w:r w:rsidR="00904D5A">
        <w:rPr>
          <w:rFonts w:ascii="Times New Roman" w:hAnsi="Times New Roman" w:cs="Times New Roman"/>
          <w:b/>
          <w:bCs/>
        </w:rPr>
        <w:t>5 minutes ,</w:t>
      </w:r>
      <w:r w:rsidRPr="00372C6C">
        <w:rPr>
          <w:rFonts w:ascii="Times New Roman" w:hAnsi="Times New Roman" w:cs="Times New Roman"/>
          <w:b/>
          <w:bCs/>
        </w:rPr>
        <w:t>09:00 to 09:05 a.m.]</w:t>
      </w:r>
    </w:p>
    <w:p w14:paraId="5FFDECB2" w14:textId="0E0E889E" w:rsidR="00372C6C" w:rsidRPr="00372C6C" w:rsidRDefault="00372C6C" w:rsidP="00403740">
      <w:pPr>
        <w:ind w:left="360"/>
        <w:jc w:val="both"/>
        <w:rPr>
          <w:rFonts w:ascii="Times New Roman" w:hAnsi="Times New Roman" w:cs="Times New Roman"/>
        </w:rPr>
      </w:pPr>
      <w:r w:rsidRPr="00904D5A">
        <w:rPr>
          <w:rFonts w:ascii="Times New Roman" w:hAnsi="Times New Roman" w:cs="Times New Roman"/>
          <w:i/>
          <w:iCs/>
        </w:rPr>
        <w:t xml:space="preserve">Section </w:t>
      </w:r>
      <w:r w:rsidR="00403740">
        <w:rPr>
          <w:rFonts w:ascii="Times New Roman" w:hAnsi="Times New Roman" w:cs="Times New Roman"/>
          <w:i/>
          <w:iCs/>
        </w:rPr>
        <w:t>I</w:t>
      </w:r>
      <w:r w:rsidRPr="00904D5A">
        <w:rPr>
          <w:rFonts w:ascii="Times New Roman" w:hAnsi="Times New Roman" w:cs="Times New Roman"/>
          <w:i/>
          <w:iCs/>
        </w:rPr>
        <w:t xml:space="preserve">: Introduction to activate fire remote sensing </w:t>
      </w:r>
      <w:r w:rsidRPr="00372C6C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55 minutes, 09:05 to 10:00 a.m.</w:t>
      </w:r>
      <w:r w:rsidRPr="00372C6C">
        <w:rPr>
          <w:rFonts w:ascii="Times New Roman" w:hAnsi="Times New Roman" w:cs="Times New Roman"/>
          <w:b/>
          <w:bCs/>
        </w:rPr>
        <w:t>]</w:t>
      </w:r>
    </w:p>
    <w:p w14:paraId="623C03B0" w14:textId="132BD8CD" w:rsidR="009751CF" w:rsidRPr="00403740" w:rsidRDefault="009751CF" w:rsidP="0040374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2C6C">
        <w:rPr>
          <w:rFonts w:ascii="Times New Roman" w:hAnsi="Times New Roman" w:cs="Times New Roman"/>
        </w:rPr>
        <w:t>A brief review of the principle of space borne fire detection</w:t>
      </w:r>
      <w:r w:rsidR="00136964">
        <w:rPr>
          <w:rFonts w:ascii="Times New Roman" w:hAnsi="Times New Roman" w:cs="Times New Roman"/>
        </w:rPr>
        <w:t xml:space="preserve"> </w:t>
      </w:r>
      <w:r w:rsidR="00136964" w:rsidRPr="00136964">
        <w:rPr>
          <w:rFonts w:ascii="Times New Roman" w:hAnsi="Times New Roman" w:cs="Times New Roman"/>
          <w:b/>
          <w:bCs/>
        </w:rPr>
        <w:t>[</w:t>
      </w:r>
      <w:r w:rsidR="00403740">
        <w:rPr>
          <w:rFonts w:ascii="Times New Roman" w:hAnsi="Times New Roman" w:cs="Times New Roman"/>
          <w:b/>
          <w:bCs/>
        </w:rPr>
        <w:t>4</w:t>
      </w:r>
      <w:r w:rsidR="004E655E">
        <w:rPr>
          <w:rFonts w:ascii="Times New Roman" w:hAnsi="Times New Roman" w:cs="Times New Roman"/>
          <w:b/>
          <w:bCs/>
        </w:rPr>
        <w:t>0</w:t>
      </w:r>
      <w:r w:rsidR="00136964" w:rsidRPr="00136964">
        <w:rPr>
          <w:rFonts w:ascii="Times New Roman" w:hAnsi="Times New Roman" w:cs="Times New Roman"/>
          <w:b/>
          <w:bCs/>
        </w:rPr>
        <w:t xml:space="preserve"> minutes, </w:t>
      </w:r>
      <w:r w:rsidR="00136964" w:rsidRPr="00136964">
        <w:rPr>
          <w:rFonts w:ascii="Times New Roman" w:hAnsi="Times New Roman" w:cs="Times New Roman"/>
          <w:b/>
          <w:bCs/>
        </w:rPr>
        <w:t>09</w:t>
      </w:r>
      <w:r w:rsidR="00136964" w:rsidRPr="00136964">
        <w:rPr>
          <w:rFonts w:ascii="Times New Roman" w:hAnsi="Times New Roman" w:cs="Times New Roman"/>
          <w:b/>
          <w:bCs/>
        </w:rPr>
        <w:t>:</w:t>
      </w:r>
      <w:r w:rsidR="00136964" w:rsidRPr="00136964">
        <w:rPr>
          <w:rFonts w:ascii="Times New Roman" w:hAnsi="Times New Roman" w:cs="Times New Roman"/>
          <w:b/>
          <w:bCs/>
        </w:rPr>
        <w:t>05</w:t>
      </w:r>
      <w:r w:rsidR="00136964" w:rsidRPr="00136964">
        <w:rPr>
          <w:rFonts w:ascii="Times New Roman" w:hAnsi="Times New Roman" w:cs="Times New Roman"/>
          <w:b/>
          <w:bCs/>
        </w:rPr>
        <w:t xml:space="preserve"> to </w:t>
      </w:r>
      <w:r w:rsidR="00136964" w:rsidRPr="00136964">
        <w:rPr>
          <w:rFonts w:ascii="Times New Roman" w:hAnsi="Times New Roman" w:cs="Times New Roman"/>
          <w:b/>
          <w:bCs/>
        </w:rPr>
        <w:t>09</w:t>
      </w:r>
      <w:r w:rsidR="00136964" w:rsidRPr="00136964">
        <w:rPr>
          <w:rFonts w:ascii="Times New Roman" w:hAnsi="Times New Roman" w:cs="Times New Roman"/>
          <w:b/>
          <w:bCs/>
        </w:rPr>
        <w:t>:</w:t>
      </w:r>
      <w:r w:rsidR="00403740">
        <w:rPr>
          <w:rFonts w:ascii="Times New Roman" w:hAnsi="Times New Roman" w:cs="Times New Roman"/>
          <w:b/>
          <w:bCs/>
        </w:rPr>
        <w:t>4</w:t>
      </w:r>
      <w:r w:rsidR="004E655E">
        <w:rPr>
          <w:rFonts w:ascii="Times New Roman" w:hAnsi="Times New Roman" w:cs="Times New Roman"/>
          <w:b/>
          <w:bCs/>
        </w:rPr>
        <w:t>5</w:t>
      </w:r>
      <w:r w:rsidR="00136964" w:rsidRPr="00136964">
        <w:rPr>
          <w:rFonts w:ascii="Times New Roman" w:hAnsi="Times New Roman" w:cs="Times New Roman"/>
          <w:b/>
          <w:bCs/>
        </w:rPr>
        <w:t xml:space="preserve"> a.m.</w:t>
      </w:r>
      <w:r w:rsidR="00136964" w:rsidRPr="00136964">
        <w:rPr>
          <w:rFonts w:ascii="Times New Roman" w:hAnsi="Times New Roman" w:cs="Times New Roman"/>
          <w:b/>
          <w:bCs/>
        </w:rPr>
        <w:t>]</w:t>
      </w:r>
    </w:p>
    <w:p w14:paraId="5E44A9C5" w14:textId="3D678106" w:rsidR="00403740" w:rsidRDefault="00403740" w:rsidP="00403740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</w:t>
      </w:r>
      <w:r w:rsidRPr="00372C6C">
        <w:rPr>
          <w:rFonts w:ascii="Times New Roman" w:hAnsi="Times New Roman" w:cs="Times New Roman"/>
        </w:rPr>
        <w:t>space borne</w:t>
      </w:r>
      <w:r>
        <w:rPr>
          <w:rFonts w:ascii="Times New Roman" w:hAnsi="Times New Roman" w:cs="Times New Roman"/>
        </w:rPr>
        <w:t xml:space="preserve"> wildfire detection constellation</w:t>
      </w:r>
    </w:p>
    <w:p w14:paraId="2A555799" w14:textId="0F48E59C" w:rsidR="00403740" w:rsidRDefault="00403740" w:rsidP="00403740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Status of </w:t>
      </w:r>
      <w:r w:rsidRPr="00372C6C">
        <w:rPr>
          <w:rFonts w:ascii="Times New Roman" w:hAnsi="Times New Roman" w:cs="Times New Roman"/>
        </w:rPr>
        <w:t>space borne</w:t>
      </w:r>
      <w:r>
        <w:rPr>
          <w:rFonts w:ascii="Times New Roman" w:hAnsi="Times New Roman" w:cs="Times New Roman"/>
        </w:rPr>
        <w:t xml:space="preserve"> fire detection algorithm</w:t>
      </w:r>
    </w:p>
    <w:p w14:paraId="020D4AF8" w14:textId="4EBC0E90" w:rsidR="00403740" w:rsidRDefault="00403740" w:rsidP="00403740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Algorithm review</w:t>
      </w:r>
    </w:p>
    <w:p w14:paraId="2E6C8C41" w14:textId="7EF0315D" w:rsidR="00403740" w:rsidRDefault="00403740" w:rsidP="00403740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 review</w:t>
      </w:r>
    </w:p>
    <w:p w14:paraId="021C1D85" w14:textId="0AF5549A" w:rsidR="00403740" w:rsidRPr="00403740" w:rsidRDefault="00403740" w:rsidP="00403740">
      <w:pPr>
        <w:pStyle w:val="ListParagraph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Limitation review</w:t>
      </w:r>
    </w:p>
    <w:p w14:paraId="0DCAC106" w14:textId="5570D2FA" w:rsidR="00403740" w:rsidRDefault="004E655E" w:rsidP="0040374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Q&amp;A </w:t>
      </w:r>
      <w:r w:rsidR="0090573E" w:rsidRPr="00403740">
        <w:rPr>
          <w:rFonts w:ascii="Times New Roman" w:hAnsi="Times New Roman" w:cs="Times New Roman"/>
        </w:rPr>
        <w:t xml:space="preserve">and discussion </w:t>
      </w:r>
      <w:r w:rsidR="00403740" w:rsidRPr="00136964">
        <w:rPr>
          <w:rFonts w:ascii="Times New Roman" w:hAnsi="Times New Roman" w:cs="Times New Roman"/>
          <w:b/>
          <w:bCs/>
        </w:rPr>
        <w:t>[</w:t>
      </w:r>
      <w:r w:rsidR="00403740">
        <w:rPr>
          <w:rFonts w:ascii="Times New Roman" w:hAnsi="Times New Roman" w:cs="Times New Roman"/>
          <w:b/>
          <w:bCs/>
        </w:rPr>
        <w:t xml:space="preserve">5 </w:t>
      </w:r>
      <w:r w:rsidR="00403740" w:rsidRPr="00136964">
        <w:rPr>
          <w:rFonts w:ascii="Times New Roman" w:hAnsi="Times New Roman" w:cs="Times New Roman"/>
          <w:b/>
          <w:bCs/>
        </w:rPr>
        <w:t xml:space="preserve">minutes, </w:t>
      </w:r>
      <w:r w:rsidR="00403740">
        <w:rPr>
          <w:rFonts w:ascii="Times New Roman" w:hAnsi="Times New Roman" w:cs="Times New Roman"/>
          <w:b/>
          <w:bCs/>
        </w:rPr>
        <w:t>09:45</w:t>
      </w:r>
      <w:r w:rsidR="00403740" w:rsidRPr="00136964">
        <w:rPr>
          <w:rFonts w:ascii="Times New Roman" w:hAnsi="Times New Roman" w:cs="Times New Roman"/>
          <w:b/>
          <w:bCs/>
        </w:rPr>
        <w:t xml:space="preserve"> to </w:t>
      </w:r>
      <w:r w:rsidR="00403740">
        <w:rPr>
          <w:rFonts w:ascii="Times New Roman" w:hAnsi="Times New Roman" w:cs="Times New Roman"/>
          <w:b/>
          <w:bCs/>
        </w:rPr>
        <w:t>09:55</w:t>
      </w:r>
      <w:r w:rsidR="00403740">
        <w:rPr>
          <w:rFonts w:ascii="Times New Roman" w:hAnsi="Times New Roman" w:cs="Times New Roman"/>
          <w:b/>
          <w:bCs/>
        </w:rPr>
        <w:t>]</w:t>
      </w:r>
    </w:p>
    <w:p w14:paraId="2079A59A" w14:textId="163C3C02" w:rsidR="004E655E" w:rsidRPr="00372C6C" w:rsidRDefault="00403740" w:rsidP="0040374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</w:t>
      </w:r>
      <w:r>
        <w:rPr>
          <w:rFonts w:ascii="Times New Roman" w:hAnsi="Times New Roman" w:cs="Times New Roman"/>
        </w:rPr>
        <w:t xml:space="preserve"> bre</w:t>
      </w:r>
      <w:r>
        <w:rPr>
          <w:rFonts w:ascii="Times New Roman" w:hAnsi="Times New Roman" w:cs="Times New Roman"/>
        </w:rPr>
        <w:t>ak</w:t>
      </w:r>
      <w:r w:rsidRPr="00136964">
        <w:rPr>
          <w:rFonts w:ascii="Times New Roman" w:hAnsi="Times New Roman" w:cs="Times New Roman"/>
          <w:b/>
          <w:bCs/>
        </w:rPr>
        <w:t xml:space="preserve"> </w:t>
      </w:r>
      <w:r w:rsidR="004E655E" w:rsidRPr="00136964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 xml:space="preserve">5 </w:t>
      </w:r>
      <w:r w:rsidR="004E655E" w:rsidRPr="00136964">
        <w:rPr>
          <w:rFonts w:ascii="Times New Roman" w:hAnsi="Times New Roman" w:cs="Times New Roman"/>
          <w:b/>
          <w:bCs/>
        </w:rPr>
        <w:t xml:space="preserve">minutes, </w:t>
      </w:r>
      <w:r>
        <w:rPr>
          <w:rFonts w:ascii="Times New Roman" w:hAnsi="Times New Roman" w:cs="Times New Roman"/>
          <w:b/>
          <w:bCs/>
        </w:rPr>
        <w:t>09:55</w:t>
      </w:r>
      <w:r w:rsidR="004E655E" w:rsidRPr="00136964">
        <w:rPr>
          <w:rFonts w:ascii="Times New Roman" w:hAnsi="Times New Roman" w:cs="Times New Roman"/>
          <w:b/>
          <w:bCs/>
        </w:rPr>
        <w:t xml:space="preserve"> to </w:t>
      </w:r>
      <w:r>
        <w:rPr>
          <w:rFonts w:ascii="Times New Roman" w:hAnsi="Times New Roman" w:cs="Times New Roman"/>
          <w:b/>
          <w:bCs/>
        </w:rPr>
        <w:t>10:00</w:t>
      </w:r>
      <w:r w:rsidR="004E655E" w:rsidRPr="00136964">
        <w:rPr>
          <w:rFonts w:ascii="Times New Roman" w:hAnsi="Times New Roman" w:cs="Times New Roman"/>
          <w:b/>
          <w:bCs/>
        </w:rPr>
        <w:t xml:space="preserve"> a.m.]</w:t>
      </w:r>
    </w:p>
    <w:p w14:paraId="5B714EAD" w14:textId="624B294A" w:rsidR="00C77E72" w:rsidRPr="00403740" w:rsidRDefault="00403740" w:rsidP="00403740">
      <w:pPr>
        <w:ind w:left="360"/>
        <w:jc w:val="both"/>
        <w:rPr>
          <w:rFonts w:ascii="Times New Roman" w:hAnsi="Times New Roman" w:cs="Times New Roman"/>
        </w:rPr>
      </w:pPr>
      <w:r w:rsidRPr="00904D5A">
        <w:rPr>
          <w:rFonts w:ascii="Times New Roman" w:hAnsi="Times New Roman" w:cs="Times New Roman"/>
          <w:i/>
          <w:iCs/>
        </w:rPr>
        <w:t xml:space="preserve">Section </w:t>
      </w:r>
      <w:r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  <w:i/>
          <w:iCs/>
        </w:rPr>
        <w:t>I</w:t>
      </w:r>
      <w:r w:rsidRPr="00904D5A">
        <w:rPr>
          <w:rFonts w:ascii="Times New Roman" w:hAnsi="Times New Roman" w:cs="Times New Roman"/>
          <w:i/>
          <w:iCs/>
        </w:rPr>
        <w:t xml:space="preserve">: </w:t>
      </w:r>
      <w:r w:rsidR="009751CF" w:rsidRPr="00403740">
        <w:rPr>
          <w:rFonts w:ascii="Times New Roman" w:hAnsi="Times New Roman" w:cs="Times New Roman"/>
        </w:rPr>
        <w:t>Introduction to the Fire Light Detection Algorithm (FILDA2)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[60 minutes,</w:t>
      </w:r>
      <w:r w:rsidR="00136964" w:rsidRPr="0040374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10:50</w:t>
      </w:r>
      <w:r w:rsidR="00136964" w:rsidRPr="00403740">
        <w:rPr>
          <w:rFonts w:ascii="Times New Roman" w:hAnsi="Times New Roman" w:cs="Times New Roman"/>
          <w:b/>
          <w:bCs/>
        </w:rPr>
        <w:t xml:space="preserve"> to </w:t>
      </w:r>
      <w:r w:rsidR="000C0F5B" w:rsidRPr="0040374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="000C0F5B" w:rsidRPr="0040374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 w:rsidR="00136964" w:rsidRPr="00403740">
        <w:rPr>
          <w:rFonts w:ascii="Times New Roman" w:hAnsi="Times New Roman" w:cs="Times New Roman"/>
          <w:b/>
          <w:bCs/>
        </w:rPr>
        <w:t xml:space="preserve"> a.m.</w:t>
      </w:r>
      <w:r w:rsidR="00136964" w:rsidRPr="00403740">
        <w:rPr>
          <w:rFonts w:ascii="Times New Roman" w:hAnsi="Times New Roman" w:cs="Times New Roman"/>
          <w:b/>
          <w:bCs/>
        </w:rPr>
        <w:t>]</w:t>
      </w:r>
    </w:p>
    <w:p w14:paraId="0E5CAF5D" w14:textId="2CF72E4B" w:rsidR="00403740" w:rsidRPr="00403740" w:rsidRDefault="00403740" w:rsidP="0040374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03740">
        <w:rPr>
          <w:rFonts w:ascii="Times New Roman" w:hAnsi="Times New Roman" w:cs="Times New Roman"/>
        </w:rPr>
        <w:t>Overall algorithm review of FILDA2</w:t>
      </w:r>
      <w:r>
        <w:rPr>
          <w:rFonts w:ascii="Times New Roman" w:hAnsi="Times New Roman" w:cs="Times New Roman"/>
        </w:rPr>
        <w:t xml:space="preserve"> </w:t>
      </w:r>
      <w:r w:rsidRPr="00136964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40</w:t>
      </w:r>
      <w:r w:rsidRPr="00136964">
        <w:rPr>
          <w:rFonts w:ascii="Times New Roman" w:hAnsi="Times New Roman" w:cs="Times New Roman"/>
          <w:b/>
          <w:bCs/>
        </w:rPr>
        <w:t xml:space="preserve"> minutes, </w:t>
      </w:r>
      <w:r>
        <w:rPr>
          <w:rFonts w:ascii="Times New Roman" w:hAnsi="Times New Roman" w:cs="Times New Roman"/>
          <w:b/>
          <w:bCs/>
        </w:rPr>
        <w:t>10</w:t>
      </w:r>
      <w:r w:rsidRPr="0013696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00</w:t>
      </w:r>
      <w:r w:rsidRPr="00136964">
        <w:rPr>
          <w:rFonts w:ascii="Times New Roman" w:hAnsi="Times New Roman" w:cs="Times New Roman"/>
          <w:b/>
          <w:bCs/>
        </w:rPr>
        <w:t xml:space="preserve"> to </w:t>
      </w:r>
      <w:r>
        <w:rPr>
          <w:rFonts w:ascii="Times New Roman" w:hAnsi="Times New Roman" w:cs="Times New Roman"/>
          <w:b/>
          <w:bCs/>
        </w:rPr>
        <w:t>10</w:t>
      </w:r>
      <w:r w:rsidRPr="0013696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40</w:t>
      </w:r>
      <w:r w:rsidRPr="00136964">
        <w:rPr>
          <w:rFonts w:ascii="Times New Roman" w:hAnsi="Times New Roman" w:cs="Times New Roman"/>
          <w:b/>
          <w:bCs/>
        </w:rPr>
        <w:t xml:space="preserve"> a.m.]</w:t>
      </w:r>
    </w:p>
    <w:p w14:paraId="0CE96E58" w14:textId="019D65F2" w:rsidR="00C77E72" w:rsidRPr="00403740" w:rsidRDefault="00C77E72" w:rsidP="00403740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403740">
        <w:rPr>
          <w:rFonts w:ascii="Times New Roman" w:hAnsi="Times New Roman" w:cs="Times New Roman"/>
        </w:rPr>
        <w:t>The impact of the bowtie effects to fire detection</w:t>
      </w:r>
    </w:p>
    <w:p w14:paraId="487555D9" w14:textId="77777777" w:rsidR="00C77E72" w:rsidRPr="00403740" w:rsidRDefault="009751CF" w:rsidP="00403740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403740">
        <w:rPr>
          <w:rFonts w:ascii="Times New Roman" w:hAnsi="Times New Roman" w:cs="Times New Roman"/>
        </w:rPr>
        <w:t>The derivation of Visible Energy Fraction (VEF) and Modify Combustion Efficiency (MCE)</w:t>
      </w:r>
    </w:p>
    <w:p w14:paraId="4150DD0C" w14:textId="77777777" w:rsidR="00403740" w:rsidRDefault="009751CF" w:rsidP="00403740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403740">
        <w:rPr>
          <w:rFonts w:ascii="Times New Roman" w:hAnsi="Times New Roman" w:cs="Times New Roman"/>
        </w:rPr>
        <w:t>Atmospheric correction for Fire Radiative Power (FRP)</w:t>
      </w:r>
    </w:p>
    <w:p w14:paraId="24D1734B" w14:textId="586426AA" w:rsidR="00403740" w:rsidRPr="00403740" w:rsidRDefault="00372C6C" w:rsidP="0040374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03740">
        <w:rPr>
          <w:rFonts w:ascii="Times New Roman" w:hAnsi="Times New Roman" w:cs="Times New Roman"/>
        </w:rPr>
        <w:t>Q&amp;A and discussion</w:t>
      </w:r>
      <w:r w:rsidR="00136964" w:rsidRPr="00403740">
        <w:rPr>
          <w:rFonts w:ascii="Times New Roman" w:hAnsi="Times New Roman" w:cs="Times New Roman"/>
        </w:rPr>
        <w:t xml:space="preserve"> </w:t>
      </w:r>
      <w:r w:rsidR="004E655E" w:rsidRPr="00403740">
        <w:rPr>
          <w:rFonts w:ascii="Times New Roman" w:hAnsi="Times New Roman" w:cs="Times New Roman"/>
          <w:b/>
          <w:bCs/>
        </w:rPr>
        <w:t>[</w:t>
      </w:r>
      <w:r w:rsidR="00403740">
        <w:rPr>
          <w:rFonts w:ascii="Times New Roman" w:hAnsi="Times New Roman" w:cs="Times New Roman"/>
          <w:b/>
          <w:bCs/>
        </w:rPr>
        <w:t>10</w:t>
      </w:r>
      <w:r w:rsidR="00136964" w:rsidRPr="00403740">
        <w:rPr>
          <w:rFonts w:ascii="Times New Roman" w:hAnsi="Times New Roman" w:cs="Times New Roman"/>
          <w:b/>
          <w:bCs/>
        </w:rPr>
        <w:t xml:space="preserve"> minutes, 10:</w:t>
      </w:r>
      <w:r w:rsidR="00403740">
        <w:rPr>
          <w:rFonts w:ascii="Times New Roman" w:hAnsi="Times New Roman" w:cs="Times New Roman"/>
          <w:b/>
          <w:bCs/>
        </w:rPr>
        <w:t>40</w:t>
      </w:r>
      <w:r w:rsidR="00136964" w:rsidRPr="00403740">
        <w:rPr>
          <w:rFonts w:ascii="Times New Roman" w:hAnsi="Times New Roman" w:cs="Times New Roman"/>
          <w:b/>
          <w:bCs/>
        </w:rPr>
        <w:t xml:space="preserve"> to 10:</w:t>
      </w:r>
      <w:r w:rsidR="00403740">
        <w:rPr>
          <w:rFonts w:ascii="Times New Roman" w:hAnsi="Times New Roman" w:cs="Times New Roman"/>
          <w:b/>
          <w:bCs/>
        </w:rPr>
        <w:t>5</w:t>
      </w:r>
      <w:r w:rsidR="00403740" w:rsidRPr="00403740">
        <w:rPr>
          <w:rFonts w:ascii="Times New Roman" w:hAnsi="Times New Roman" w:cs="Times New Roman"/>
          <w:b/>
          <w:bCs/>
        </w:rPr>
        <w:t>0</w:t>
      </w:r>
      <w:r w:rsidR="00136964" w:rsidRPr="00403740">
        <w:rPr>
          <w:rFonts w:ascii="Times New Roman" w:hAnsi="Times New Roman" w:cs="Times New Roman"/>
          <w:b/>
          <w:bCs/>
        </w:rPr>
        <w:t xml:space="preserve"> a.m.</w:t>
      </w:r>
      <w:r w:rsidR="004E655E" w:rsidRPr="00403740">
        <w:rPr>
          <w:rFonts w:ascii="Times New Roman" w:hAnsi="Times New Roman" w:cs="Times New Roman"/>
          <w:b/>
          <w:bCs/>
        </w:rPr>
        <w:t>]</w:t>
      </w:r>
    </w:p>
    <w:p w14:paraId="53AC297C" w14:textId="0DD4C019" w:rsidR="00372C6C" w:rsidRPr="00403740" w:rsidRDefault="00372C6C" w:rsidP="0040374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03740">
        <w:rPr>
          <w:rFonts w:ascii="Times New Roman" w:hAnsi="Times New Roman" w:cs="Times New Roman"/>
        </w:rPr>
        <w:t xml:space="preserve">Section break </w:t>
      </w:r>
      <w:r w:rsidR="00904D5A" w:rsidRPr="00403740">
        <w:rPr>
          <w:rFonts w:ascii="Times New Roman" w:hAnsi="Times New Roman" w:cs="Times New Roman"/>
          <w:b/>
          <w:bCs/>
        </w:rPr>
        <w:t>[</w:t>
      </w:r>
      <w:r w:rsidR="00403740">
        <w:rPr>
          <w:rFonts w:ascii="Times New Roman" w:hAnsi="Times New Roman" w:cs="Times New Roman"/>
          <w:b/>
          <w:bCs/>
        </w:rPr>
        <w:t>10</w:t>
      </w:r>
      <w:r w:rsidRPr="00403740">
        <w:rPr>
          <w:rFonts w:ascii="Times New Roman" w:hAnsi="Times New Roman" w:cs="Times New Roman"/>
          <w:b/>
          <w:bCs/>
        </w:rPr>
        <w:t xml:space="preserve"> minutes</w:t>
      </w:r>
      <w:r w:rsidRPr="00403740">
        <w:rPr>
          <w:rFonts w:ascii="Times New Roman" w:hAnsi="Times New Roman" w:cs="Times New Roman"/>
          <w:b/>
          <w:bCs/>
        </w:rPr>
        <w:t xml:space="preserve">, </w:t>
      </w:r>
      <w:r w:rsidR="00CB3579" w:rsidRPr="00403740">
        <w:rPr>
          <w:rFonts w:ascii="Times New Roman" w:hAnsi="Times New Roman" w:cs="Times New Roman"/>
          <w:b/>
          <w:bCs/>
        </w:rPr>
        <w:t>10</w:t>
      </w:r>
      <w:r w:rsidRPr="00403740">
        <w:rPr>
          <w:rFonts w:ascii="Times New Roman" w:hAnsi="Times New Roman" w:cs="Times New Roman"/>
          <w:b/>
          <w:bCs/>
        </w:rPr>
        <w:t>:</w:t>
      </w:r>
      <w:r w:rsidR="00403740">
        <w:rPr>
          <w:rFonts w:ascii="Times New Roman" w:hAnsi="Times New Roman" w:cs="Times New Roman"/>
          <w:b/>
          <w:bCs/>
        </w:rPr>
        <w:t>50</w:t>
      </w:r>
      <w:r w:rsidRPr="00403740">
        <w:rPr>
          <w:rFonts w:ascii="Times New Roman" w:hAnsi="Times New Roman" w:cs="Times New Roman"/>
          <w:b/>
          <w:bCs/>
        </w:rPr>
        <w:t xml:space="preserve"> to </w:t>
      </w:r>
      <w:r w:rsidR="003360E1" w:rsidRPr="00403740">
        <w:rPr>
          <w:rFonts w:ascii="Times New Roman" w:hAnsi="Times New Roman" w:cs="Times New Roman"/>
          <w:b/>
          <w:bCs/>
        </w:rPr>
        <w:t>11:</w:t>
      </w:r>
      <w:r w:rsidR="00403740">
        <w:rPr>
          <w:rFonts w:ascii="Times New Roman" w:hAnsi="Times New Roman" w:cs="Times New Roman"/>
          <w:b/>
          <w:bCs/>
        </w:rPr>
        <w:t>00</w:t>
      </w:r>
      <w:r w:rsidRPr="00403740">
        <w:rPr>
          <w:rFonts w:ascii="Times New Roman" w:hAnsi="Times New Roman" w:cs="Times New Roman"/>
          <w:b/>
          <w:bCs/>
        </w:rPr>
        <w:t xml:space="preserve"> a.m.</w:t>
      </w:r>
      <w:r w:rsidR="00904D5A" w:rsidRPr="00403740">
        <w:rPr>
          <w:rFonts w:ascii="Times New Roman" w:hAnsi="Times New Roman" w:cs="Times New Roman"/>
          <w:b/>
          <w:bCs/>
        </w:rPr>
        <w:t>]</w:t>
      </w:r>
    </w:p>
    <w:p w14:paraId="0BD6E026" w14:textId="70254EC1" w:rsidR="004E655E" w:rsidRDefault="0049269D" w:rsidP="00403740">
      <w:pPr>
        <w:ind w:left="360"/>
        <w:jc w:val="both"/>
        <w:rPr>
          <w:rFonts w:ascii="Times New Roman" w:hAnsi="Times New Roman" w:cs="Times New Roman"/>
        </w:rPr>
      </w:pPr>
      <w:r w:rsidRPr="00904D5A">
        <w:rPr>
          <w:rFonts w:ascii="Times New Roman" w:hAnsi="Times New Roman" w:cs="Times New Roman"/>
          <w:i/>
          <w:iCs/>
        </w:rPr>
        <w:t xml:space="preserve">Section </w:t>
      </w:r>
      <w:r w:rsidR="004E655E" w:rsidRPr="00904D5A">
        <w:rPr>
          <w:rFonts w:ascii="Times New Roman" w:hAnsi="Times New Roman" w:cs="Times New Roman"/>
          <w:i/>
          <w:iCs/>
        </w:rPr>
        <w:t>II</w:t>
      </w:r>
      <w:r w:rsidR="00403740">
        <w:rPr>
          <w:rFonts w:ascii="Times New Roman" w:hAnsi="Times New Roman" w:cs="Times New Roman"/>
          <w:i/>
          <w:iCs/>
        </w:rPr>
        <w:t>I</w:t>
      </w:r>
      <w:r w:rsidRPr="00904D5A">
        <w:rPr>
          <w:rFonts w:ascii="Times New Roman" w:hAnsi="Times New Roman" w:cs="Times New Roman"/>
          <w:i/>
          <w:iCs/>
        </w:rPr>
        <w:t>:</w:t>
      </w:r>
      <w:r w:rsidR="004E655E" w:rsidRPr="00904D5A">
        <w:rPr>
          <w:rFonts w:ascii="Times New Roman" w:hAnsi="Times New Roman" w:cs="Times New Roman"/>
          <w:i/>
          <w:iCs/>
        </w:rPr>
        <w:t xml:space="preserve"> Hands on practice of </w:t>
      </w:r>
      <w:r w:rsidR="004E655E" w:rsidRPr="00904D5A">
        <w:rPr>
          <w:rFonts w:ascii="Times New Roman" w:hAnsi="Times New Roman" w:cs="Times New Roman"/>
          <w:i/>
          <w:iCs/>
        </w:rPr>
        <w:t>the FILDA2</w:t>
      </w:r>
      <w:r w:rsidR="004E655E" w:rsidRPr="00904D5A">
        <w:rPr>
          <w:rFonts w:ascii="Times New Roman" w:hAnsi="Times New Roman" w:cs="Times New Roman"/>
          <w:i/>
          <w:iCs/>
        </w:rPr>
        <w:t xml:space="preserve"> product</w:t>
      </w:r>
      <w:r w:rsidR="004E655E">
        <w:rPr>
          <w:rFonts w:ascii="Times New Roman" w:hAnsi="Times New Roman" w:cs="Times New Roman"/>
        </w:rPr>
        <w:t xml:space="preserve"> </w:t>
      </w:r>
      <w:r w:rsidR="004E655E" w:rsidRPr="004E655E">
        <w:rPr>
          <w:rFonts w:ascii="Times New Roman" w:hAnsi="Times New Roman" w:cs="Times New Roman"/>
          <w:b/>
          <w:bCs/>
        </w:rPr>
        <w:t>[1</w:t>
      </w:r>
      <w:r w:rsidR="009C2FF3">
        <w:rPr>
          <w:rFonts w:ascii="Times New Roman" w:hAnsi="Times New Roman" w:cs="Times New Roman"/>
          <w:b/>
          <w:bCs/>
        </w:rPr>
        <w:t>1</w:t>
      </w:r>
      <w:r w:rsidR="004E655E" w:rsidRPr="004E655E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0</w:t>
      </w:r>
      <w:r w:rsidR="004E655E" w:rsidRPr="004E655E">
        <w:rPr>
          <w:rFonts w:ascii="Times New Roman" w:hAnsi="Times New Roman" w:cs="Times New Roman"/>
          <w:b/>
          <w:bCs/>
        </w:rPr>
        <w:t>0 to 1:00</w:t>
      </w:r>
      <w:r w:rsidR="00904D5A" w:rsidRPr="00904D5A">
        <w:rPr>
          <w:rFonts w:ascii="Times New Roman" w:hAnsi="Times New Roman" w:cs="Times New Roman"/>
          <w:b/>
          <w:bCs/>
        </w:rPr>
        <w:t xml:space="preserve"> </w:t>
      </w:r>
      <w:r w:rsidR="00904D5A" w:rsidRPr="004E655E">
        <w:rPr>
          <w:rFonts w:ascii="Times New Roman" w:hAnsi="Times New Roman" w:cs="Times New Roman"/>
          <w:b/>
          <w:bCs/>
        </w:rPr>
        <w:t>a.m.]</w:t>
      </w:r>
    </w:p>
    <w:p w14:paraId="19A6FFD7" w14:textId="5591D53B" w:rsidR="004E655E" w:rsidRDefault="00C77E72" w:rsidP="004037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E655E">
        <w:rPr>
          <w:rFonts w:ascii="Times New Roman" w:hAnsi="Times New Roman" w:cs="Times New Roman"/>
        </w:rPr>
        <w:t xml:space="preserve">How to retrieve FILDA2 data via NASA Earth Data Search </w:t>
      </w:r>
      <w:r w:rsidR="004E655E" w:rsidRPr="00904D5A">
        <w:rPr>
          <w:rFonts w:ascii="Times New Roman" w:hAnsi="Times New Roman" w:cs="Times New Roman"/>
          <w:b/>
          <w:bCs/>
        </w:rPr>
        <w:t>[15</w:t>
      </w:r>
      <w:r w:rsidRPr="00904D5A">
        <w:rPr>
          <w:rFonts w:ascii="Times New Roman" w:hAnsi="Times New Roman" w:cs="Times New Roman"/>
          <w:b/>
          <w:bCs/>
        </w:rPr>
        <w:t xml:space="preserve"> minutes</w:t>
      </w:r>
      <w:r w:rsidR="00904D5A" w:rsidRPr="00904D5A">
        <w:rPr>
          <w:rFonts w:ascii="Times New Roman" w:hAnsi="Times New Roman" w:cs="Times New Roman"/>
          <w:b/>
          <w:bCs/>
        </w:rPr>
        <w:t xml:space="preserve">, </w:t>
      </w:r>
      <w:r w:rsidR="009C2FF3" w:rsidRPr="004E655E">
        <w:rPr>
          <w:rFonts w:ascii="Times New Roman" w:hAnsi="Times New Roman" w:cs="Times New Roman"/>
          <w:b/>
          <w:bCs/>
        </w:rPr>
        <w:t>1</w:t>
      </w:r>
      <w:r w:rsidR="009C2FF3">
        <w:rPr>
          <w:rFonts w:ascii="Times New Roman" w:hAnsi="Times New Roman" w:cs="Times New Roman"/>
          <w:b/>
          <w:bCs/>
        </w:rPr>
        <w:t>1</w:t>
      </w:r>
      <w:r w:rsidR="00904D5A" w:rsidRPr="00904D5A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0</w:t>
      </w:r>
      <w:r w:rsidR="00904D5A" w:rsidRPr="00904D5A">
        <w:rPr>
          <w:rFonts w:ascii="Times New Roman" w:hAnsi="Times New Roman" w:cs="Times New Roman"/>
          <w:b/>
          <w:bCs/>
        </w:rPr>
        <w:t>0 to 1</w:t>
      </w:r>
      <w:r w:rsidR="009C2FF3">
        <w:rPr>
          <w:rFonts w:ascii="Times New Roman" w:hAnsi="Times New Roman" w:cs="Times New Roman"/>
          <w:b/>
          <w:bCs/>
        </w:rPr>
        <w:t>1</w:t>
      </w:r>
      <w:r w:rsidR="00904D5A" w:rsidRPr="00904D5A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1</w:t>
      </w:r>
      <w:r w:rsidR="00904D5A" w:rsidRPr="00904D5A">
        <w:rPr>
          <w:rFonts w:ascii="Times New Roman" w:hAnsi="Times New Roman" w:cs="Times New Roman"/>
          <w:b/>
          <w:bCs/>
        </w:rPr>
        <w:t xml:space="preserve">5 </w:t>
      </w:r>
      <w:r w:rsidR="00904D5A" w:rsidRPr="00904D5A">
        <w:rPr>
          <w:rFonts w:ascii="Times New Roman" w:hAnsi="Times New Roman" w:cs="Times New Roman"/>
          <w:b/>
          <w:bCs/>
        </w:rPr>
        <w:t>a.m.]</w:t>
      </w:r>
    </w:p>
    <w:p w14:paraId="5DDCE685" w14:textId="0C0AFF6A" w:rsidR="00904D5A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and code demonstration (10 minutes)</w:t>
      </w:r>
    </w:p>
    <w:p w14:paraId="64035FC7" w14:textId="08AB2902" w:rsidR="00904D5A" w:rsidRPr="004E655E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 minutes </w:t>
      </w:r>
      <w:r w:rsidRPr="004E655E">
        <w:rPr>
          <w:rFonts w:ascii="Times New Roman" w:hAnsi="Times New Roman" w:cs="Times New Roman"/>
        </w:rPr>
        <w:t>Q&amp;A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minutes)</w:t>
      </w:r>
    </w:p>
    <w:p w14:paraId="2893414A" w14:textId="6B2CA821" w:rsidR="004E655E" w:rsidRDefault="00C77E72" w:rsidP="004037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E655E">
        <w:rPr>
          <w:rFonts w:ascii="Times New Roman" w:hAnsi="Times New Roman" w:cs="Times New Roman"/>
        </w:rPr>
        <w:t xml:space="preserve">Overview of the general structure of FILDA2 product </w:t>
      </w:r>
      <w:r w:rsidR="00904D5A" w:rsidRPr="00904D5A">
        <w:rPr>
          <w:rFonts w:ascii="Times New Roman" w:hAnsi="Times New Roman" w:cs="Times New Roman"/>
          <w:b/>
          <w:bCs/>
        </w:rPr>
        <w:t>[15 minutes, 1</w:t>
      </w:r>
      <w:r w:rsidR="009C2FF3">
        <w:rPr>
          <w:rFonts w:ascii="Times New Roman" w:hAnsi="Times New Roman" w:cs="Times New Roman"/>
          <w:b/>
          <w:bCs/>
        </w:rPr>
        <w:t>1</w:t>
      </w:r>
      <w:r w:rsidR="00904D5A" w:rsidRPr="00904D5A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1</w:t>
      </w:r>
      <w:r w:rsidR="00904D5A">
        <w:rPr>
          <w:rFonts w:ascii="Times New Roman" w:hAnsi="Times New Roman" w:cs="Times New Roman"/>
          <w:b/>
          <w:bCs/>
        </w:rPr>
        <w:t>5</w:t>
      </w:r>
      <w:r w:rsidR="00904D5A" w:rsidRPr="00904D5A">
        <w:rPr>
          <w:rFonts w:ascii="Times New Roman" w:hAnsi="Times New Roman" w:cs="Times New Roman"/>
          <w:b/>
          <w:bCs/>
        </w:rPr>
        <w:t xml:space="preserve"> to </w:t>
      </w:r>
      <w:r w:rsidR="00904D5A">
        <w:rPr>
          <w:rFonts w:ascii="Times New Roman" w:hAnsi="Times New Roman" w:cs="Times New Roman"/>
          <w:b/>
          <w:bCs/>
        </w:rPr>
        <w:t>11:</w:t>
      </w:r>
      <w:r w:rsidR="009C2FF3">
        <w:rPr>
          <w:rFonts w:ascii="Times New Roman" w:hAnsi="Times New Roman" w:cs="Times New Roman"/>
          <w:b/>
          <w:bCs/>
        </w:rPr>
        <w:t>3</w:t>
      </w:r>
      <w:r w:rsidR="00904D5A">
        <w:rPr>
          <w:rFonts w:ascii="Times New Roman" w:hAnsi="Times New Roman" w:cs="Times New Roman"/>
          <w:b/>
          <w:bCs/>
        </w:rPr>
        <w:t>0</w:t>
      </w:r>
      <w:r w:rsidR="00904D5A" w:rsidRPr="00904D5A">
        <w:rPr>
          <w:rFonts w:ascii="Times New Roman" w:hAnsi="Times New Roman" w:cs="Times New Roman"/>
          <w:b/>
          <w:bCs/>
        </w:rPr>
        <w:t xml:space="preserve"> a.m.]</w:t>
      </w:r>
    </w:p>
    <w:p w14:paraId="247D14CF" w14:textId="4CE52CFB" w:rsidR="00904D5A" w:rsidRPr="00904D5A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and code demonstration (10 minutes)</w:t>
      </w:r>
    </w:p>
    <w:p w14:paraId="235611D1" w14:textId="4C423F24" w:rsidR="00904D5A" w:rsidRPr="00904D5A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minutes </w:t>
      </w:r>
      <w:r w:rsidRPr="004E655E">
        <w:rPr>
          <w:rFonts w:ascii="Times New Roman" w:hAnsi="Times New Roman" w:cs="Times New Roman"/>
        </w:rPr>
        <w:t>Q&amp;A</w:t>
      </w:r>
    </w:p>
    <w:p w14:paraId="33850F09" w14:textId="644D07A8" w:rsidR="004E655E" w:rsidRPr="00904D5A" w:rsidRDefault="00C77E72" w:rsidP="004037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E655E">
        <w:rPr>
          <w:rFonts w:ascii="Times New Roman" w:hAnsi="Times New Roman" w:cs="Times New Roman"/>
        </w:rPr>
        <w:t xml:space="preserve">How to map the FILDA2 detection for near-real time (NRT) monitoring </w:t>
      </w:r>
      <w:r w:rsidR="004E655E" w:rsidRPr="00904D5A">
        <w:rPr>
          <w:rFonts w:ascii="Times New Roman" w:hAnsi="Times New Roman" w:cs="Times New Roman"/>
          <w:b/>
          <w:bCs/>
        </w:rPr>
        <w:t>[</w:t>
      </w:r>
      <w:r w:rsidRPr="00904D5A">
        <w:rPr>
          <w:rFonts w:ascii="Times New Roman" w:hAnsi="Times New Roman" w:cs="Times New Roman"/>
          <w:b/>
          <w:bCs/>
        </w:rPr>
        <w:t>30 minutes</w:t>
      </w:r>
      <w:r w:rsidR="00904D5A">
        <w:rPr>
          <w:rFonts w:ascii="Times New Roman" w:hAnsi="Times New Roman" w:cs="Times New Roman"/>
          <w:b/>
          <w:bCs/>
        </w:rPr>
        <w:t>, 1</w:t>
      </w:r>
      <w:r w:rsidR="009C2FF3">
        <w:rPr>
          <w:rFonts w:ascii="Times New Roman" w:hAnsi="Times New Roman" w:cs="Times New Roman"/>
          <w:b/>
          <w:bCs/>
        </w:rPr>
        <w:t>1</w:t>
      </w:r>
      <w:r w:rsidR="00904D5A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3</w:t>
      </w:r>
      <w:r w:rsidR="00904D5A">
        <w:rPr>
          <w:rFonts w:ascii="Times New Roman" w:hAnsi="Times New Roman" w:cs="Times New Roman"/>
          <w:b/>
          <w:bCs/>
        </w:rPr>
        <w:t xml:space="preserve">0 </w:t>
      </w:r>
      <w:r w:rsidR="009C2FF3">
        <w:rPr>
          <w:rFonts w:ascii="Times New Roman" w:hAnsi="Times New Roman" w:cs="Times New Roman"/>
          <w:b/>
          <w:bCs/>
        </w:rPr>
        <w:t xml:space="preserve">a.m. </w:t>
      </w:r>
      <w:r w:rsidR="00904D5A">
        <w:rPr>
          <w:rFonts w:ascii="Times New Roman" w:hAnsi="Times New Roman" w:cs="Times New Roman"/>
          <w:b/>
          <w:bCs/>
        </w:rPr>
        <w:t>to 1</w:t>
      </w:r>
      <w:r w:rsidR="009C2FF3">
        <w:rPr>
          <w:rFonts w:ascii="Times New Roman" w:hAnsi="Times New Roman" w:cs="Times New Roman"/>
          <w:b/>
          <w:bCs/>
        </w:rPr>
        <w:t>2</w:t>
      </w:r>
      <w:r w:rsidR="00904D5A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0</w:t>
      </w:r>
      <w:r w:rsidR="00904D5A">
        <w:rPr>
          <w:rFonts w:ascii="Times New Roman" w:hAnsi="Times New Roman" w:cs="Times New Roman"/>
          <w:b/>
          <w:bCs/>
        </w:rPr>
        <w:t xml:space="preserve">0 </w:t>
      </w:r>
      <w:r w:rsidR="009C2FF3">
        <w:rPr>
          <w:rFonts w:ascii="Times New Roman" w:hAnsi="Times New Roman" w:cs="Times New Roman"/>
          <w:b/>
          <w:bCs/>
        </w:rPr>
        <w:t>p</w:t>
      </w:r>
      <w:r w:rsidR="00904D5A">
        <w:rPr>
          <w:rFonts w:ascii="Times New Roman" w:hAnsi="Times New Roman" w:cs="Times New Roman"/>
          <w:b/>
          <w:bCs/>
        </w:rPr>
        <w:t>.m.</w:t>
      </w:r>
      <w:r w:rsidR="004E655E" w:rsidRPr="00904D5A">
        <w:rPr>
          <w:rFonts w:ascii="Times New Roman" w:hAnsi="Times New Roman" w:cs="Times New Roman"/>
          <w:b/>
          <w:bCs/>
        </w:rPr>
        <w:t>]</w:t>
      </w:r>
    </w:p>
    <w:p w14:paraId="6EFE46DE" w14:textId="3C32674F" w:rsidR="00904D5A" w:rsidRPr="00904D5A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and code demonstration (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minutes)</w:t>
      </w:r>
    </w:p>
    <w:p w14:paraId="341399C1" w14:textId="22BFEDDE" w:rsidR="00904D5A" w:rsidRPr="00904D5A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5 minutes </w:t>
      </w:r>
      <w:r w:rsidRPr="004E655E">
        <w:rPr>
          <w:rFonts w:ascii="Times New Roman" w:hAnsi="Times New Roman" w:cs="Times New Roman"/>
        </w:rPr>
        <w:t>Q&amp;A</w:t>
      </w:r>
    </w:p>
    <w:p w14:paraId="5DA9CBE5" w14:textId="26991EE7" w:rsidR="004E655E" w:rsidRDefault="00C77E72" w:rsidP="004037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E655E">
        <w:rPr>
          <w:rFonts w:ascii="Times New Roman" w:hAnsi="Times New Roman" w:cs="Times New Roman"/>
        </w:rPr>
        <w:t xml:space="preserve">How to conduct atmospheric correction for FRP </w:t>
      </w:r>
      <w:r w:rsidR="00904D5A" w:rsidRPr="00904D5A">
        <w:rPr>
          <w:rFonts w:ascii="Times New Roman" w:hAnsi="Times New Roman" w:cs="Times New Roman"/>
          <w:b/>
          <w:bCs/>
        </w:rPr>
        <w:t>[30 minutes</w:t>
      </w:r>
      <w:r w:rsidR="00904D5A">
        <w:rPr>
          <w:rFonts w:ascii="Times New Roman" w:hAnsi="Times New Roman" w:cs="Times New Roman"/>
          <w:b/>
          <w:bCs/>
        </w:rPr>
        <w:t xml:space="preserve">, </w:t>
      </w:r>
      <w:r w:rsidR="00904D5A">
        <w:rPr>
          <w:rFonts w:ascii="Times New Roman" w:hAnsi="Times New Roman" w:cs="Times New Roman"/>
          <w:b/>
          <w:bCs/>
        </w:rPr>
        <w:t>1</w:t>
      </w:r>
      <w:r w:rsidR="009C2FF3">
        <w:rPr>
          <w:rFonts w:ascii="Times New Roman" w:hAnsi="Times New Roman" w:cs="Times New Roman"/>
          <w:b/>
          <w:bCs/>
        </w:rPr>
        <w:t>2</w:t>
      </w:r>
      <w:r w:rsidR="00904D5A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0</w:t>
      </w:r>
      <w:r w:rsidR="00904D5A">
        <w:rPr>
          <w:rFonts w:ascii="Times New Roman" w:hAnsi="Times New Roman" w:cs="Times New Roman"/>
          <w:b/>
          <w:bCs/>
        </w:rPr>
        <w:t>0 to 1</w:t>
      </w:r>
      <w:r w:rsidR="00904D5A">
        <w:rPr>
          <w:rFonts w:ascii="Times New Roman" w:hAnsi="Times New Roman" w:cs="Times New Roman"/>
          <w:b/>
          <w:bCs/>
        </w:rPr>
        <w:t>2</w:t>
      </w:r>
      <w:r w:rsidR="00904D5A">
        <w:rPr>
          <w:rFonts w:ascii="Times New Roman" w:hAnsi="Times New Roman" w:cs="Times New Roman"/>
          <w:b/>
          <w:bCs/>
        </w:rPr>
        <w:t>:</w:t>
      </w:r>
      <w:r w:rsidR="009C2FF3">
        <w:rPr>
          <w:rFonts w:ascii="Times New Roman" w:hAnsi="Times New Roman" w:cs="Times New Roman"/>
          <w:b/>
          <w:bCs/>
        </w:rPr>
        <w:t>3</w:t>
      </w:r>
      <w:r w:rsidR="00904D5A">
        <w:rPr>
          <w:rFonts w:ascii="Times New Roman" w:hAnsi="Times New Roman" w:cs="Times New Roman"/>
          <w:b/>
          <w:bCs/>
        </w:rPr>
        <w:t xml:space="preserve">0 </w:t>
      </w:r>
      <w:r w:rsidR="00904D5A">
        <w:rPr>
          <w:rFonts w:ascii="Times New Roman" w:hAnsi="Times New Roman" w:cs="Times New Roman"/>
          <w:b/>
          <w:bCs/>
        </w:rPr>
        <w:t>p</w:t>
      </w:r>
      <w:r w:rsidR="00904D5A">
        <w:rPr>
          <w:rFonts w:ascii="Times New Roman" w:hAnsi="Times New Roman" w:cs="Times New Roman"/>
          <w:b/>
          <w:bCs/>
        </w:rPr>
        <w:t>.m.</w:t>
      </w:r>
      <w:r w:rsidR="00904D5A" w:rsidRPr="00904D5A">
        <w:rPr>
          <w:rFonts w:ascii="Times New Roman" w:hAnsi="Times New Roman" w:cs="Times New Roman"/>
          <w:b/>
          <w:bCs/>
        </w:rPr>
        <w:t>]</w:t>
      </w:r>
    </w:p>
    <w:p w14:paraId="67D6D90D" w14:textId="77777777" w:rsidR="00904D5A" w:rsidRPr="00904D5A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and code demonstration (15 minutes)</w:t>
      </w:r>
    </w:p>
    <w:p w14:paraId="277FAB2E" w14:textId="671EB664" w:rsidR="00904D5A" w:rsidRPr="00904D5A" w:rsidRDefault="00904D5A" w:rsidP="00403740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minutes </w:t>
      </w:r>
      <w:r w:rsidRPr="004E655E">
        <w:rPr>
          <w:rFonts w:ascii="Times New Roman" w:hAnsi="Times New Roman" w:cs="Times New Roman"/>
        </w:rPr>
        <w:t>Q&amp;A</w:t>
      </w:r>
    </w:p>
    <w:p w14:paraId="7B1909B7" w14:textId="41EBFA04" w:rsidR="00C77E72" w:rsidRDefault="00C77E72" w:rsidP="004037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E655E">
        <w:rPr>
          <w:rFonts w:ascii="Times New Roman" w:hAnsi="Times New Roman" w:cs="Times New Roman"/>
        </w:rPr>
        <w:t xml:space="preserve">Q&amp;A for hands on section </w:t>
      </w:r>
      <w:r w:rsidR="004E655E" w:rsidRPr="0068677B">
        <w:rPr>
          <w:rFonts w:ascii="Times New Roman" w:hAnsi="Times New Roman" w:cs="Times New Roman"/>
          <w:b/>
          <w:bCs/>
        </w:rPr>
        <w:t>[</w:t>
      </w:r>
      <w:r w:rsidR="00904D5A" w:rsidRPr="0068677B">
        <w:rPr>
          <w:rFonts w:ascii="Times New Roman" w:hAnsi="Times New Roman" w:cs="Times New Roman"/>
          <w:b/>
          <w:bCs/>
        </w:rPr>
        <w:t xml:space="preserve">30 </w:t>
      </w:r>
      <w:r w:rsidR="00904D5A" w:rsidRPr="0068677B">
        <w:rPr>
          <w:rFonts w:ascii="Times New Roman" w:hAnsi="Times New Roman" w:cs="Times New Roman"/>
          <w:b/>
          <w:bCs/>
        </w:rPr>
        <w:t>minutes</w:t>
      </w:r>
      <w:r w:rsidR="00904D5A" w:rsidRPr="0068677B">
        <w:rPr>
          <w:rFonts w:ascii="Times New Roman" w:hAnsi="Times New Roman" w:cs="Times New Roman"/>
          <w:b/>
          <w:bCs/>
        </w:rPr>
        <w:t>, 12:</w:t>
      </w:r>
      <w:r w:rsidR="009C2FF3" w:rsidRPr="0068677B">
        <w:rPr>
          <w:rFonts w:ascii="Times New Roman" w:hAnsi="Times New Roman" w:cs="Times New Roman"/>
          <w:b/>
          <w:bCs/>
        </w:rPr>
        <w:t>3</w:t>
      </w:r>
      <w:r w:rsidR="00904D5A" w:rsidRPr="0068677B">
        <w:rPr>
          <w:rFonts w:ascii="Times New Roman" w:hAnsi="Times New Roman" w:cs="Times New Roman"/>
          <w:b/>
          <w:bCs/>
        </w:rPr>
        <w:t xml:space="preserve">0 to </w:t>
      </w:r>
      <w:r w:rsidR="009C2FF3" w:rsidRPr="0068677B">
        <w:rPr>
          <w:rFonts w:ascii="Times New Roman" w:hAnsi="Times New Roman" w:cs="Times New Roman"/>
          <w:b/>
          <w:bCs/>
        </w:rPr>
        <w:t>01</w:t>
      </w:r>
      <w:r w:rsidR="00904D5A" w:rsidRPr="0068677B">
        <w:rPr>
          <w:rFonts w:ascii="Times New Roman" w:hAnsi="Times New Roman" w:cs="Times New Roman"/>
          <w:b/>
          <w:bCs/>
        </w:rPr>
        <w:t>:</w:t>
      </w:r>
      <w:r w:rsidR="009C2FF3" w:rsidRPr="0068677B">
        <w:rPr>
          <w:rFonts w:ascii="Times New Roman" w:hAnsi="Times New Roman" w:cs="Times New Roman"/>
          <w:b/>
          <w:bCs/>
        </w:rPr>
        <w:t>00</w:t>
      </w:r>
      <w:r w:rsidR="00904D5A" w:rsidRPr="0068677B">
        <w:rPr>
          <w:rFonts w:ascii="Times New Roman" w:hAnsi="Times New Roman" w:cs="Times New Roman"/>
          <w:b/>
          <w:bCs/>
        </w:rPr>
        <w:t xml:space="preserve"> p.m.</w:t>
      </w:r>
      <w:r w:rsidR="004E655E" w:rsidRPr="0068677B">
        <w:rPr>
          <w:rFonts w:ascii="Times New Roman" w:hAnsi="Times New Roman" w:cs="Times New Roman"/>
          <w:b/>
          <w:bCs/>
        </w:rPr>
        <w:t>]</w:t>
      </w:r>
    </w:p>
    <w:p w14:paraId="419EECD2" w14:textId="704CB82E" w:rsidR="00904D5A" w:rsidRPr="00904D5A" w:rsidRDefault="00904D5A" w:rsidP="00403740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904D5A">
        <w:rPr>
          <w:rFonts w:ascii="Times New Roman" w:hAnsi="Times New Roman" w:cs="Times New Roman"/>
          <w:i/>
          <w:iCs/>
        </w:rPr>
        <w:t>Closing Remarks</w:t>
      </w:r>
      <w:r>
        <w:rPr>
          <w:rFonts w:ascii="Times New Roman" w:hAnsi="Times New Roman" w:cs="Times New Roman"/>
          <w:i/>
          <w:iCs/>
        </w:rPr>
        <w:t xml:space="preserve"> </w:t>
      </w:r>
      <w:r w:rsidRPr="00904D5A">
        <w:rPr>
          <w:rFonts w:ascii="Times New Roman" w:hAnsi="Times New Roman" w:cs="Times New Roman"/>
          <w:b/>
          <w:bCs/>
        </w:rPr>
        <w:t>[Depends]</w:t>
      </w:r>
    </w:p>
    <w:p w14:paraId="3501F10F" w14:textId="3A10987F" w:rsidR="00C77E72" w:rsidRDefault="00372C6C" w:rsidP="004037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Quiz:</w:t>
      </w:r>
    </w:p>
    <w:p w14:paraId="6E85235F" w14:textId="09A3ED53" w:rsidR="00372C6C" w:rsidRDefault="00372C6C" w:rsidP="004037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classic bands for activate fire detection</w:t>
      </w:r>
      <w:r w:rsidR="00904D5A">
        <w:rPr>
          <w:rFonts w:ascii="Times New Roman" w:hAnsi="Times New Roman" w:cs="Times New Roman"/>
        </w:rPr>
        <w:t xml:space="preserve"> by satellite remote sensing</w:t>
      </w:r>
      <w:r>
        <w:rPr>
          <w:rFonts w:ascii="Times New Roman" w:hAnsi="Times New Roman" w:cs="Times New Roman"/>
        </w:rPr>
        <w:t xml:space="preserve">? What principle does the current </w:t>
      </w:r>
      <w:r>
        <w:rPr>
          <w:rFonts w:ascii="Times New Roman" w:hAnsi="Times New Roman" w:cs="Times New Roman"/>
        </w:rPr>
        <w:t xml:space="preserve">activate </w:t>
      </w:r>
      <w:r>
        <w:rPr>
          <w:rFonts w:ascii="Times New Roman" w:hAnsi="Times New Roman" w:cs="Times New Roman"/>
        </w:rPr>
        <w:t>fire detection algorithm apply?</w:t>
      </w:r>
    </w:p>
    <w:p w14:paraId="7EF95C97" w14:textId="12094A6E" w:rsidR="00372C6C" w:rsidRDefault="00904D5A" w:rsidP="004037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information that activate fire detection algorithm can provide? </w:t>
      </w:r>
      <w:r w:rsidR="00372C6C" w:rsidRPr="00904D5A">
        <w:rPr>
          <w:rFonts w:ascii="Times New Roman" w:hAnsi="Times New Roman" w:cs="Times New Roman"/>
        </w:rPr>
        <w:t>What is the Fire Radiative Power (FRP)? How is it derived?</w:t>
      </w:r>
      <w:r>
        <w:rPr>
          <w:rFonts w:ascii="Times New Roman" w:hAnsi="Times New Roman" w:cs="Times New Roman"/>
        </w:rPr>
        <w:t xml:space="preserve"> What is its limitation?</w:t>
      </w:r>
    </w:p>
    <w:p w14:paraId="6D548B14" w14:textId="32410BE6" w:rsidR="00904D5A" w:rsidRPr="00904D5A" w:rsidRDefault="00904D5A" w:rsidP="004037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6500DB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the typical phases of biomass burning? What </w:t>
      </w:r>
      <w:r w:rsidR="006500DB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the characteristics of each of phase?</w:t>
      </w:r>
    </w:p>
    <w:p w14:paraId="6C133DF7" w14:textId="481DDBCA" w:rsidR="00372C6C" w:rsidRDefault="00372C6C" w:rsidP="004037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Visible Energy Fraction</w:t>
      </w:r>
      <w:r w:rsidR="00904D5A">
        <w:rPr>
          <w:rFonts w:ascii="Times New Roman" w:hAnsi="Times New Roman" w:cs="Times New Roman"/>
        </w:rPr>
        <w:t xml:space="preserve"> (VEF)</w:t>
      </w:r>
      <w:r>
        <w:rPr>
          <w:rFonts w:ascii="Times New Roman" w:hAnsi="Times New Roman" w:cs="Times New Roman"/>
        </w:rPr>
        <w:t>? How is it correlated with Modified Combustion Efficiency?</w:t>
      </w:r>
    </w:p>
    <w:p w14:paraId="1CFCA446" w14:textId="49475D19" w:rsidR="00904D5A" w:rsidRDefault="00372C6C" w:rsidP="004037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impact of atmosphere on activate fire detection and wildfire property characterization?</w:t>
      </w:r>
    </w:p>
    <w:sectPr w:rsidR="00904D5A" w:rsidSect="008D1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289D"/>
    <w:multiLevelType w:val="hybridMultilevel"/>
    <w:tmpl w:val="E318CE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17243"/>
    <w:multiLevelType w:val="hybridMultilevel"/>
    <w:tmpl w:val="8A18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37ED"/>
    <w:multiLevelType w:val="hybridMultilevel"/>
    <w:tmpl w:val="02C0D782"/>
    <w:lvl w:ilvl="0" w:tplc="EE2A4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FC8"/>
    <w:multiLevelType w:val="hybridMultilevel"/>
    <w:tmpl w:val="85FEFE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80647"/>
    <w:multiLevelType w:val="hybridMultilevel"/>
    <w:tmpl w:val="1582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41B29"/>
    <w:multiLevelType w:val="hybridMultilevel"/>
    <w:tmpl w:val="641AB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7526C8"/>
    <w:multiLevelType w:val="hybridMultilevel"/>
    <w:tmpl w:val="CBBA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561633">
    <w:abstractNumId w:val="4"/>
  </w:num>
  <w:num w:numId="2" w16cid:durableId="163086113">
    <w:abstractNumId w:val="2"/>
  </w:num>
  <w:num w:numId="3" w16cid:durableId="1875843186">
    <w:abstractNumId w:val="1"/>
  </w:num>
  <w:num w:numId="4" w16cid:durableId="1882479617">
    <w:abstractNumId w:val="6"/>
  </w:num>
  <w:num w:numId="5" w16cid:durableId="1807161638">
    <w:abstractNumId w:val="0"/>
  </w:num>
  <w:num w:numId="6" w16cid:durableId="1896118402">
    <w:abstractNumId w:val="5"/>
  </w:num>
  <w:num w:numId="7" w16cid:durableId="115718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CF"/>
    <w:rsid w:val="00004474"/>
    <w:rsid w:val="00006C44"/>
    <w:rsid w:val="00014926"/>
    <w:rsid w:val="000163C6"/>
    <w:rsid w:val="00023695"/>
    <w:rsid w:val="00024617"/>
    <w:rsid w:val="000271BE"/>
    <w:rsid w:val="00032ACA"/>
    <w:rsid w:val="00040D90"/>
    <w:rsid w:val="000472E4"/>
    <w:rsid w:val="00051762"/>
    <w:rsid w:val="00063C8D"/>
    <w:rsid w:val="00072605"/>
    <w:rsid w:val="00073AC2"/>
    <w:rsid w:val="0008012D"/>
    <w:rsid w:val="00080F5B"/>
    <w:rsid w:val="00082CE5"/>
    <w:rsid w:val="0009035F"/>
    <w:rsid w:val="000A07E3"/>
    <w:rsid w:val="000A52D0"/>
    <w:rsid w:val="000A599F"/>
    <w:rsid w:val="000B1F80"/>
    <w:rsid w:val="000B2827"/>
    <w:rsid w:val="000B3EE2"/>
    <w:rsid w:val="000B5E97"/>
    <w:rsid w:val="000C0F5B"/>
    <w:rsid w:val="000C2048"/>
    <w:rsid w:val="000C29BA"/>
    <w:rsid w:val="000C597B"/>
    <w:rsid w:val="000D0B31"/>
    <w:rsid w:val="000E0CC4"/>
    <w:rsid w:val="000E38AF"/>
    <w:rsid w:val="000E676E"/>
    <w:rsid w:val="000F1389"/>
    <w:rsid w:val="00113EF2"/>
    <w:rsid w:val="00114FA4"/>
    <w:rsid w:val="001230EA"/>
    <w:rsid w:val="00131FA2"/>
    <w:rsid w:val="00136964"/>
    <w:rsid w:val="00144870"/>
    <w:rsid w:val="001535B6"/>
    <w:rsid w:val="00162039"/>
    <w:rsid w:val="001630F3"/>
    <w:rsid w:val="00165C29"/>
    <w:rsid w:val="00166A6C"/>
    <w:rsid w:val="00166B3F"/>
    <w:rsid w:val="00170974"/>
    <w:rsid w:val="00194CC7"/>
    <w:rsid w:val="00196FC4"/>
    <w:rsid w:val="001A09FD"/>
    <w:rsid w:val="001B50FB"/>
    <w:rsid w:val="001E01DA"/>
    <w:rsid w:val="001F0AA8"/>
    <w:rsid w:val="001F1FBE"/>
    <w:rsid w:val="001F37AB"/>
    <w:rsid w:val="001F6400"/>
    <w:rsid w:val="00210491"/>
    <w:rsid w:val="00214573"/>
    <w:rsid w:val="002165F2"/>
    <w:rsid w:val="0022662D"/>
    <w:rsid w:val="00233C26"/>
    <w:rsid w:val="00243A38"/>
    <w:rsid w:val="0025156A"/>
    <w:rsid w:val="00264DD5"/>
    <w:rsid w:val="00267D32"/>
    <w:rsid w:val="00283127"/>
    <w:rsid w:val="002911E6"/>
    <w:rsid w:val="00297BE5"/>
    <w:rsid w:val="002A0684"/>
    <w:rsid w:val="002D1622"/>
    <w:rsid w:val="002D44D8"/>
    <w:rsid w:val="002D716F"/>
    <w:rsid w:val="002E4CB4"/>
    <w:rsid w:val="002E7D21"/>
    <w:rsid w:val="002F66F5"/>
    <w:rsid w:val="00300176"/>
    <w:rsid w:val="00316DB5"/>
    <w:rsid w:val="0031767A"/>
    <w:rsid w:val="00333723"/>
    <w:rsid w:val="00335BF0"/>
    <w:rsid w:val="0033600B"/>
    <w:rsid w:val="003360E1"/>
    <w:rsid w:val="00356DCA"/>
    <w:rsid w:val="003637BF"/>
    <w:rsid w:val="00372231"/>
    <w:rsid w:val="00372C6C"/>
    <w:rsid w:val="003746D1"/>
    <w:rsid w:val="003840CB"/>
    <w:rsid w:val="003A147C"/>
    <w:rsid w:val="003A5C6B"/>
    <w:rsid w:val="003C3986"/>
    <w:rsid w:val="003C646E"/>
    <w:rsid w:val="003C6DA8"/>
    <w:rsid w:val="003D0667"/>
    <w:rsid w:val="003D29CD"/>
    <w:rsid w:val="003D3F2A"/>
    <w:rsid w:val="003E0114"/>
    <w:rsid w:val="003F059C"/>
    <w:rsid w:val="00403740"/>
    <w:rsid w:val="00431953"/>
    <w:rsid w:val="00432BC5"/>
    <w:rsid w:val="00433CEA"/>
    <w:rsid w:val="00434806"/>
    <w:rsid w:val="00437DA6"/>
    <w:rsid w:val="004426DC"/>
    <w:rsid w:val="00442B1F"/>
    <w:rsid w:val="004504F3"/>
    <w:rsid w:val="00451FD0"/>
    <w:rsid w:val="00456EC6"/>
    <w:rsid w:val="004670A9"/>
    <w:rsid w:val="00472D29"/>
    <w:rsid w:val="004775BB"/>
    <w:rsid w:val="0048125B"/>
    <w:rsid w:val="00485AC9"/>
    <w:rsid w:val="0049031E"/>
    <w:rsid w:val="0049269D"/>
    <w:rsid w:val="004968A0"/>
    <w:rsid w:val="004B356D"/>
    <w:rsid w:val="004C230A"/>
    <w:rsid w:val="004C25F3"/>
    <w:rsid w:val="004D22B2"/>
    <w:rsid w:val="004E49D9"/>
    <w:rsid w:val="004E655E"/>
    <w:rsid w:val="004F3D5C"/>
    <w:rsid w:val="004F47B5"/>
    <w:rsid w:val="00522DE5"/>
    <w:rsid w:val="00527572"/>
    <w:rsid w:val="0053524C"/>
    <w:rsid w:val="005364B1"/>
    <w:rsid w:val="005546DB"/>
    <w:rsid w:val="00555850"/>
    <w:rsid w:val="00571DA2"/>
    <w:rsid w:val="00586384"/>
    <w:rsid w:val="00597716"/>
    <w:rsid w:val="005B3CD2"/>
    <w:rsid w:val="005B574F"/>
    <w:rsid w:val="005C2FF9"/>
    <w:rsid w:val="005C57C2"/>
    <w:rsid w:val="005D6DA9"/>
    <w:rsid w:val="005E135C"/>
    <w:rsid w:val="005E26F3"/>
    <w:rsid w:val="005F0252"/>
    <w:rsid w:val="005F5AEE"/>
    <w:rsid w:val="005F5F93"/>
    <w:rsid w:val="00612705"/>
    <w:rsid w:val="00612795"/>
    <w:rsid w:val="00631D60"/>
    <w:rsid w:val="0063204B"/>
    <w:rsid w:val="00632B5C"/>
    <w:rsid w:val="0063349E"/>
    <w:rsid w:val="0063611E"/>
    <w:rsid w:val="006453D9"/>
    <w:rsid w:val="006500DB"/>
    <w:rsid w:val="0065134C"/>
    <w:rsid w:val="006611BA"/>
    <w:rsid w:val="00675661"/>
    <w:rsid w:val="00675E8C"/>
    <w:rsid w:val="0068677B"/>
    <w:rsid w:val="006972D0"/>
    <w:rsid w:val="006B71CC"/>
    <w:rsid w:val="006C41EB"/>
    <w:rsid w:val="006C5297"/>
    <w:rsid w:val="006D5FD6"/>
    <w:rsid w:val="006D6ABC"/>
    <w:rsid w:val="006F2D07"/>
    <w:rsid w:val="0070581E"/>
    <w:rsid w:val="00710922"/>
    <w:rsid w:val="0071151B"/>
    <w:rsid w:val="00713DBF"/>
    <w:rsid w:val="0072547B"/>
    <w:rsid w:val="007341C7"/>
    <w:rsid w:val="007353D0"/>
    <w:rsid w:val="00736FAD"/>
    <w:rsid w:val="007420F1"/>
    <w:rsid w:val="00743712"/>
    <w:rsid w:val="00746ABB"/>
    <w:rsid w:val="007665D8"/>
    <w:rsid w:val="00766D46"/>
    <w:rsid w:val="00772223"/>
    <w:rsid w:val="007749F4"/>
    <w:rsid w:val="00786F62"/>
    <w:rsid w:val="0079047B"/>
    <w:rsid w:val="007911EB"/>
    <w:rsid w:val="00794F9F"/>
    <w:rsid w:val="007A1217"/>
    <w:rsid w:val="007A6D8B"/>
    <w:rsid w:val="007B2D87"/>
    <w:rsid w:val="007B3098"/>
    <w:rsid w:val="007E0FCC"/>
    <w:rsid w:val="007F5036"/>
    <w:rsid w:val="00800800"/>
    <w:rsid w:val="00812BEF"/>
    <w:rsid w:val="0082181B"/>
    <w:rsid w:val="00822837"/>
    <w:rsid w:val="00835658"/>
    <w:rsid w:val="008370D9"/>
    <w:rsid w:val="0083735F"/>
    <w:rsid w:val="00891379"/>
    <w:rsid w:val="008A2B61"/>
    <w:rsid w:val="008B01CA"/>
    <w:rsid w:val="008B0459"/>
    <w:rsid w:val="008B236B"/>
    <w:rsid w:val="008B7C47"/>
    <w:rsid w:val="008C46D0"/>
    <w:rsid w:val="008D1372"/>
    <w:rsid w:val="008D55F2"/>
    <w:rsid w:val="008E5755"/>
    <w:rsid w:val="00904D5A"/>
    <w:rsid w:val="0090573E"/>
    <w:rsid w:val="00905E70"/>
    <w:rsid w:val="00910880"/>
    <w:rsid w:val="00910EDB"/>
    <w:rsid w:val="00911FFB"/>
    <w:rsid w:val="00923CBE"/>
    <w:rsid w:val="00947C21"/>
    <w:rsid w:val="009506F5"/>
    <w:rsid w:val="0095122A"/>
    <w:rsid w:val="00953A70"/>
    <w:rsid w:val="00953EAF"/>
    <w:rsid w:val="00961943"/>
    <w:rsid w:val="00970C9B"/>
    <w:rsid w:val="009751CF"/>
    <w:rsid w:val="00985AF7"/>
    <w:rsid w:val="00990C86"/>
    <w:rsid w:val="009A0DF5"/>
    <w:rsid w:val="009A5628"/>
    <w:rsid w:val="009B25D2"/>
    <w:rsid w:val="009B45EC"/>
    <w:rsid w:val="009C2FF3"/>
    <w:rsid w:val="009E1ED5"/>
    <w:rsid w:val="009E649D"/>
    <w:rsid w:val="009F177D"/>
    <w:rsid w:val="009F206E"/>
    <w:rsid w:val="00A02316"/>
    <w:rsid w:val="00A055BC"/>
    <w:rsid w:val="00A07957"/>
    <w:rsid w:val="00A12488"/>
    <w:rsid w:val="00A14F01"/>
    <w:rsid w:val="00A220A2"/>
    <w:rsid w:val="00A31A8A"/>
    <w:rsid w:val="00A36993"/>
    <w:rsid w:val="00A4392E"/>
    <w:rsid w:val="00A43988"/>
    <w:rsid w:val="00A52B25"/>
    <w:rsid w:val="00A647FD"/>
    <w:rsid w:val="00A72CEB"/>
    <w:rsid w:val="00A75429"/>
    <w:rsid w:val="00AA1CD7"/>
    <w:rsid w:val="00AB7956"/>
    <w:rsid w:val="00AC77BA"/>
    <w:rsid w:val="00AD1FDC"/>
    <w:rsid w:val="00AD57C4"/>
    <w:rsid w:val="00AF5186"/>
    <w:rsid w:val="00B0076D"/>
    <w:rsid w:val="00B04D61"/>
    <w:rsid w:val="00B12C44"/>
    <w:rsid w:val="00B20ACC"/>
    <w:rsid w:val="00B273AA"/>
    <w:rsid w:val="00B36BB6"/>
    <w:rsid w:val="00B569F8"/>
    <w:rsid w:val="00B57C21"/>
    <w:rsid w:val="00B70CC4"/>
    <w:rsid w:val="00B71EEA"/>
    <w:rsid w:val="00B8229C"/>
    <w:rsid w:val="00B85080"/>
    <w:rsid w:val="00B854C6"/>
    <w:rsid w:val="00B97B54"/>
    <w:rsid w:val="00BB178F"/>
    <w:rsid w:val="00BB1FF8"/>
    <w:rsid w:val="00BB68EA"/>
    <w:rsid w:val="00BE07D7"/>
    <w:rsid w:val="00BE75FA"/>
    <w:rsid w:val="00BF1BBF"/>
    <w:rsid w:val="00BF26A7"/>
    <w:rsid w:val="00BF3A20"/>
    <w:rsid w:val="00C13A50"/>
    <w:rsid w:val="00C23862"/>
    <w:rsid w:val="00C25D98"/>
    <w:rsid w:val="00C25FEE"/>
    <w:rsid w:val="00C309B4"/>
    <w:rsid w:val="00C31547"/>
    <w:rsid w:val="00C31F33"/>
    <w:rsid w:val="00C5151E"/>
    <w:rsid w:val="00C66CF6"/>
    <w:rsid w:val="00C715EF"/>
    <w:rsid w:val="00C77E72"/>
    <w:rsid w:val="00C87657"/>
    <w:rsid w:val="00C94AB1"/>
    <w:rsid w:val="00CA673F"/>
    <w:rsid w:val="00CB0E7C"/>
    <w:rsid w:val="00CB3579"/>
    <w:rsid w:val="00CB5E45"/>
    <w:rsid w:val="00CD0921"/>
    <w:rsid w:val="00CD0B05"/>
    <w:rsid w:val="00CD129F"/>
    <w:rsid w:val="00CD359B"/>
    <w:rsid w:val="00CE32E7"/>
    <w:rsid w:val="00CF3EFA"/>
    <w:rsid w:val="00CF4DD0"/>
    <w:rsid w:val="00D049CE"/>
    <w:rsid w:val="00D067E9"/>
    <w:rsid w:val="00D12470"/>
    <w:rsid w:val="00D12DF7"/>
    <w:rsid w:val="00D404FE"/>
    <w:rsid w:val="00D45133"/>
    <w:rsid w:val="00D50610"/>
    <w:rsid w:val="00D51DF3"/>
    <w:rsid w:val="00D56503"/>
    <w:rsid w:val="00D573B7"/>
    <w:rsid w:val="00D6023D"/>
    <w:rsid w:val="00D65CDE"/>
    <w:rsid w:val="00D76E3C"/>
    <w:rsid w:val="00D82EE8"/>
    <w:rsid w:val="00D910D7"/>
    <w:rsid w:val="00DB0233"/>
    <w:rsid w:val="00DB24D8"/>
    <w:rsid w:val="00DB7289"/>
    <w:rsid w:val="00DD579C"/>
    <w:rsid w:val="00DE27CA"/>
    <w:rsid w:val="00E101F9"/>
    <w:rsid w:val="00E14C7A"/>
    <w:rsid w:val="00E1536B"/>
    <w:rsid w:val="00E17681"/>
    <w:rsid w:val="00E177E3"/>
    <w:rsid w:val="00E335AD"/>
    <w:rsid w:val="00E52B7E"/>
    <w:rsid w:val="00E57DE1"/>
    <w:rsid w:val="00E62331"/>
    <w:rsid w:val="00E631F4"/>
    <w:rsid w:val="00E63435"/>
    <w:rsid w:val="00E66FED"/>
    <w:rsid w:val="00E777EB"/>
    <w:rsid w:val="00E77C62"/>
    <w:rsid w:val="00E85052"/>
    <w:rsid w:val="00E85607"/>
    <w:rsid w:val="00E921AA"/>
    <w:rsid w:val="00EA08C6"/>
    <w:rsid w:val="00EA3814"/>
    <w:rsid w:val="00EB4B7E"/>
    <w:rsid w:val="00EB6952"/>
    <w:rsid w:val="00ED03C2"/>
    <w:rsid w:val="00ED0C20"/>
    <w:rsid w:val="00ED0C8A"/>
    <w:rsid w:val="00ED1C84"/>
    <w:rsid w:val="00EE11D6"/>
    <w:rsid w:val="00EE2049"/>
    <w:rsid w:val="00EF69D5"/>
    <w:rsid w:val="00F13F6C"/>
    <w:rsid w:val="00F30D81"/>
    <w:rsid w:val="00F352FC"/>
    <w:rsid w:val="00F36631"/>
    <w:rsid w:val="00F4339A"/>
    <w:rsid w:val="00F45333"/>
    <w:rsid w:val="00F53454"/>
    <w:rsid w:val="00F63880"/>
    <w:rsid w:val="00F70357"/>
    <w:rsid w:val="00F77A3F"/>
    <w:rsid w:val="00F86487"/>
    <w:rsid w:val="00F90F49"/>
    <w:rsid w:val="00FA4540"/>
    <w:rsid w:val="00FC0C6C"/>
    <w:rsid w:val="00FC5FBC"/>
    <w:rsid w:val="00FC7F59"/>
    <w:rsid w:val="00FD31F1"/>
    <w:rsid w:val="00FD7E2B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2062F"/>
  <w15:chartTrackingRefBased/>
  <w15:docId w15:val="{338FC091-A469-B94A-BD30-D4AE34DA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Meng</dc:creator>
  <cp:keywords/>
  <dc:description/>
  <cp:lastModifiedBy>Zhou, Meng</cp:lastModifiedBy>
  <cp:revision>23</cp:revision>
  <dcterms:created xsi:type="dcterms:W3CDTF">2025-05-18T22:03:00Z</dcterms:created>
  <dcterms:modified xsi:type="dcterms:W3CDTF">2025-05-18T22:58:00Z</dcterms:modified>
</cp:coreProperties>
</file>